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5" w:rsidRDefault="00BA6A43" w:rsidP="001A70DE">
      <w:bookmarkStart w:id="0" w:name="_GoBack"/>
      <w:bookmarkEnd w:id="0"/>
    </w:p>
    <w:p w:rsidR="00C77860" w:rsidRDefault="002155C0" w:rsidP="001A70D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4168841</wp:posOffset>
                </wp:positionH>
                <wp:positionV relativeFrom="paragraph">
                  <wp:posOffset>165796</wp:posOffset>
                </wp:positionV>
                <wp:extent cx="1713865" cy="396240"/>
                <wp:effectExtent l="0" t="0" r="635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C0" w:rsidRDefault="002155C0" w:rsidP="002155C0">
                            <w:pPr>
                              <w:snapToGrid w:val="0"/>
                              <w:jc w:val="distribute"/>
                              <w:rPr>
                                <w:rFonts w:ascii="HGP行書体" w:eastAsia="HGP行書体" w:hAnsi="OCR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行書体" w:eastAsia="HGP行書体" w:hAnsi="OCRB" w:hint="eastAsia"/>
                                <w:sz w:val="44"/>
                                <w:szCs w:val="44"/>
                              </w:rPr>
                              <w:t>1730021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8.25pt;margin-top:13.05pt;width:134.9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ydlwIAAGUFAAAOAAAAZHJzL2Uyb0RvYy54bWysVM1uEzEQviPxDpbvdJOWhhJ1U4VWRUhV&#10;W9Ginh2v3aywPcZ2shuOjVTxELwC4szz7Isw9u4mVeBSxGV37PlmPPPNz/FJrRVZCudLMDkd7g0o&#10;EYZDUZr7nH66PX91RIkPzBRMgRE5XQlPTyYvXxxXdiz2YQ6qEI6gE+PHlc3pPAQ7zjLP50IzvwdW&#10;GFRKcJoFPLr7rHCsQu9aZfuDwSirwBXWARfe4+1Zq6ST5F9KwcOVlF4EonKKsYX0dek7i99scszG&#10;947Zecm7MNg/RKFZafDRjaszFhhZuPIPV7rkDjzIsMdBZyBlyUXKAbMZDnayuZkzK1IuSI63G5r8&#10;/3PLL5fXjpRFTrFQhmksUbN+bB5+NA+/mvU30qy/N+t18/ATz+Qo0lVZP0arG4t2oX4HNZa9v/d4&#10;GVmopdPxj/kR1CPxqw3Zog6ER6M3w4Oj0SElHHUHb0f7r1M1sq21dT68F6BJFHLqsJiJY7a88AEj&#10;QWgPiY8ZOC+VSgVVhlQ5HR0cDpLBRoMWykSsSK3RuYkZtZEnKayUiBhlPgqJ1KQE4kVqSnGqHFky&#10;bCfGuTAh5Z78IjqiJAbxHMMOv43qOcZtHv3LYMLGWJcGXMp+J+zicx+ybPFI5JO8oxjqWd1VegbF&#10;CgvtoJ0cb/l5idW4YD5cM4ejgrXF8Q9X+JEKkHXoJErm4L7+7T7isYNRS0mFo5dT/2XBnKBEfTDY&#10;23FOe8H1wqwXzEKfAtI/xMVieRLRwAXVi9KBvsOtMI2voIoZjm/llAfXH05DuwJwr3AxnSYYzqNl&#10;4cLcWB6dx3rE7rqt75izXQsGbN5L6MeSjXc6scVGSwPTRQBZpjaNlLY8dlTjLKfu7fZOXBZPzwm1&#10;3Y6T3wAAAP//AwBQSwMEFAAGAAgAAAAhAJK6as/hAAAACQEAAA8AAABkcnMvZG93bnJldi54bWxM&#10;j9FKwzAUhu8F3yEcwTuXtthSu54OEZxTmOC2B8ias6Zrk5Qm6+rbG6/08vB//P93ytWsezbR6Fpr&#10;EOJFBIxMbWVrGoTD/vUhB+a8MFL01hDCNzlYVbc3pSikvZovmna+YaHEuEIgKO+HgnNXK9LCLexA&#10;JmQnO2rhwzk2XI7iGsp1z5MoyrgWrQkLSgz0oqjudheNsG5P8f5z6ppBde9v64/N9rw5e8T7u/l5&#10;CczT7P9g+NUP6lAFp6O9GOlYj5ClWRpQhCSLgQXgKckegR0R8jwFXpX8/wfVDwAAAP//AwBQSwEC&#10;LQAUAAYACAAAACEAtoM4kv4AAADhAQAAEwAAAAAAAAAAAAAAAAAAAAAAW0NvbnRlbnRfVHlwZXNd&#10;LnhtbFBLAQItABQABgAIAAAAIQA4/SH/1gAAAJQBAAALAAAAAAAAAAAAAAAAAC8BAABfcmVscy8u&#10;cmVsc1BLAQItABQABgAIAAAAIQD+LqydlwIAAGUFAAAOAAAAAAAAAAAAAAAAAC4CAABkcnMvZTJv&#10;RG9jLnhtbFBLAQItABQABgAIAAAAIQCSumrP4QAAAAkBAAAPAAAAAAAAAAAAAAAAAPEEAABkcnMv&#10;ZG93bnJldi54bWxQSwUGAAAAAAQABADzAAAA/wUAAAAA&#10;" filled="f" stroked="f" strokeweight=".5pt">
                <v:textbox inset="0,0,0,0">
                  <w:txbxContent>
                    <w:p w:rsidR="002155C0" w:rsidRDefault="002155C0" w:rsidP="002155C0">
                      <w:pPr>
                        <w:snapToGrid w:val="0"/>
                        <w:jc w:val="distribute"/>
                        <w:rPr>
                          <w:rFonts w:ascii="HGP行書体" w:eastAsia="HGP行書体" w:hAnsi="OCRB"/>
                          <w:sz w:val="44"/>
                          <w:szCs w:val="44"/>
                        </w:rPr>
                      </w:pPr>
                      <w:r>
                        <w:rPr>
                          <w:rFonts w:ascii="HGP行書体" w:eastAsia="HGP行書体" w:hAnsi="OCRB" w:hint="eastAsia"/>
                          <w:sz w:val="44"/>
                          <w:szCs w:val="44"/>
                        </w:rPr>
                        <w:t>1730021</w:t>
                      </w:r>
                    </w:p>
                  </w:txbxContent>
                </v:textbox>
              </v:shape>
            </w:pict>
          </mc:Fallback>
        </mc:AlternateContent>
      </w:r>
    </w:p>
    <w:p w:rsidR="00C77860" w:rsidRDefault="00C77860" w:rsidP="001A70DE"/>
    <w:p w:rsidR="00C77860" w:rsidRDefault="002155C0" w:rsidP="001A70D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ge">
                  <wp:posOffset>1018779</wp:posOffset>
                </wp:positionV>
                <wp:extent cx="1024255" cy="558673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58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C0" w:rsidRDefault="002155C0" w:rsidP="002155C0">
                            <w:pPr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36"/>
                              </w:rPr>
                              <w:t>東京都板橋区弥生町六十番四号　本社旧館二階</w:t>
                            </w:r>
                          </w:p>
                          <w:p w:rsidR="002155C0" w:rsidRDefault="002155C0" w:rsidP="002155C0">
                            <w:pPr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36"/>
                              </w:rPr>
                              <w:t xml:space="preserve">　　　　※ビルや建物名が一行に収まらない場合の予備行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92.55pt;margin-top:80.2pt;width:80.65pt;height:43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OjpQIAAH0FAAAOAAAAZHJzL2Uyb0RvYy54bWysVM1uEzEQviPxDpbvdJM0aUvUTRVaFSFV&#10;bUULPTteu1lhe4ztZDccGwnxELwC4szz7Isw9m7SqHAp4rI79nwznvnm5/ik1ooshfMlmJz293qU&#10;CMOhKM19Tj/cnr86osQHZgqmwIicroSnJ5OXL44rOxYDmIMqhCPoxPhxZXM6D8GOs8zzudDM74EV&#10;BpUSnGYBj+4+Kxyr0LtW2aDXO8gqcIV1wIX3eHvWKukk+ZdS8HAlpReBqJxibCF9XfrO4jebHLPx&#10;vWN2XvIuDPYPUWhWGnx06+qMBUYWrvzDlS65Aw8y7HHQGUhZcpFywGz6vSfZ3MyZFSkXJMfbLU3+&#10;/7nll8trR8oip0NKDNNYomb9tXn40Tz8atbfSLP+3qzXzcNPPJNhpKuyfoxWNxbtQv0Gaiz75t7j&#10;ZWShlk7HP+ZHUI/Er7ZkizoQHo16g+FgNKKEo240Ojo43E/lyB7NrfPhrQBNopBTh9VMJLPlhQ8Y&#10;CkI3kPiagfNSqVRRZUiV04P9US8ZbDVooUzEitQbnZuYUht6ksJKiYhR5r2QyE3KIF6krhSnypEl&#10;w35inAsTUvLJL6IjSmIQzzHs8I9RPce4zWPzMpiwNdalAZeyfxJ28WkTsmzxSORO3lEM9axOTbGt&#10;7AyKFRbcQTtB3vLzEotywXy4Zg5HBmuMayBc4UcqQPKhkyiZg/vyt/uIz6lgH/FPSYVDmFP/ecGc&#10;oES9M9jlr/vDYZzadBiODgd4cLua2a7GLPQpYF36uHIsT2LEB7URpQN9h/tiGt9FFTMcY8spvt6K&#10;p6FdDbhvuJhOEwjn1LJwYW4sj65jmWLT3dZ3zNmuMwM29SVsxpWNnzRoi42WBqaLALJM3RuZbnnt&#10;KoAznpq620dxieyeE+pxa05+AwAA//8DAFBLAwQUAAYACAAAACEAKDcGfuEAAAAMAQAADwAAAGRy&#10;cy9kb3ducmV2LnhtbEyPwU7DMBBE70j8g7VI3KjdKA1NiFNVoF4rESohbk5skqj2OoqdNvD1LCe4&#10;7e6MZt+Uu8VZdjFTGDxKWK8EMIOt1wN2Ek5vh4ctsBAVamU9GglfJsCuur0pVaH9FV/NpY4doxAM&#10;hZLQxzgWnIe2N06FlR8NkvbpJ6cirVPH9aSuFO4sT4TIuFMD0odejea5N+25np2E5T0/Hpr8uLfz&#10;x8smTb5PtZ/PUt7fLfsnYNEs8c8Mv/iEDhUxNX5GHZiV8LjdrMlKQiZSYOTI04yGhi4iFQnwquT/&#10;S1Q/AAAA//8DAFBLAQItABQABgAIAAAAIQC2gziS/gAAAOEBAAATAAAAAAAAAAAAAAAAAAAAAABb&#10;Q29udGVudF9UeXBlc10ueG1sUEsBAi0AFAAGAAgAAAAhADj9If/WAAAAlAEAAAsAAAAAAAAAAAAA&#10;AAAALwEAAF9yZWxzLy5yZWxzUEsBAi0AFAAGAAgAAAAhABHK06OlAgAAfQUAAA4AAAAAAAAAAAAA&#10;AAAALgIAAGRycy9lMm9Eb2MueG1sUEsBAi0AFAAGAAgAAAAhACg3Bn7hAAAADAEAAA8AAAAAAAAA&#10;AAAAAAAA/wQAAGRycy9kb3ducmV2LnhtbFBLBQYAAAAABAAEAPMAAAANBgAAAAA=&#10;" filled="f" stroked="f" strokeweight=".5pt">
                <v:textbox style="layout-flow:vertical-ideographic">
                  <w:txbxContent>
                    <w:p w:rsidR="002155C0" w:rsidRDefault="002155C0" w:rsidP="002155C0">
                      <w:pPr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36"/>
                        </w:rPr>
                        <w:t>東京都板橋区弥生町六十番四号　本社旧館二階</w:t>
                      </w:r>
                    </w:p>
                    <w:p w:rsidR="002155C0" w:rsidRDefault="002155C0" w:rsidP="002155C0">
                      <w:pPr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36"/>
                        </w:rPr>
                        <w:t xml:space="preserve">　　　　※ビルや建物名が一行に収まらない場合の予備行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2998470</wp:posOffset>
                </wp:positionH>
                <wp:positionV relativeFrom="margin">
                  <wp:posOffset>3295650</wp:posOffset>
                </wp:positionV>
                <wp:extent cx="1101725" cy="373507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73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5C0" w:rsidRDefault="002155C0" w:rsidP="002155C0">
                            <w:pPr>
                              <w:rPr>
                                <w:rFonts w:ascii="HGP行書体" w:eastAsia="HGP行書体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88"/>
                                <w:szCs w:val="88"/>
                              </w:rPr>
                              <w:t>壽堂 太朗 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36.1pt;margin-top:259.5pt;width:86.75pt;height:294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BIowIAAH8FAAAOAAAAZHJzL2Uyb0RvYy54bWysVM1uEzEQviPxDpbvdJO0aSDqpgqtipCq&#10;tqKFnh2vnazweoztZDc9NhLiIXgFxJnn2Rdh7N1No8CliIs94/lmPP8np1WhyEpYl4NOaf+gR4nQ&#10;HLJcz1P68e7i1WtKnGc6Ywq0SOlaOHo6efnipDRjMYAFqExYgka0G5cmpQvvzThJHF+IgrkDMEKj&#10;UIItmEfWzpPMshKtFyoZ9HrHSQk2Mxa4cA5fzxshnUT7Ugrur6V0whOVUvTNx9PGcxbOZHLCxnPL&#10;zCLnrRvsH7woWK7x062pc+YZWdr8D1NFzi04kP6AQ5GAlDkXMQaMpt/bi+Z2wYyIsWBynNmmyf0/&#10;s/xqdWNJnqV0SIlmBZao3nytH3/Uj7/qzTdSb77Xm039+BN5MgzpKo0bo9atQT1fvYUKy969O3wM&#10;WaikLcKN8RGUY+LX22SLyhMelPq9/miAv3KUHY4Oh71RLEfypG6s8+8EFCQQKbVYzZhktrp0Hl1B&#10;aAcJv2m4yJWKFVWalCk9RqNRYStBDaUDVsTeaM2EkBrXI+XXSgSM0h+ExNzECMJD7EpxpixZMewn&#10;xrnQPgYf7SI6oCQ68RzFFv/k1XOUmzi6n0H7rXKRa7Ax+j23s8+dy7LBYyJ34g6kr2ZVbIpBV9kZ&#10;ZGssuIVmgpzhFzkW5ZI5f8MsjgzWGNeAv8ZDKsDkQ0tRsgD78Lf3gE+pYJ/wpqTEIUyp+7JkVlCi&#10;3mvs8jf9o6MwtZE5Go4GyNhdyWxXopfFGWBd+rhyDI9kwHvVkdJCcY/7Yhr+RRHTHH1LKfe2Y858&#10;sxxw43AxnUYYTqph/lLfGh6Mh0KFtrur7pk1bW96bOsr6AaWjfdatMEGTQ3TpQeZx/4NuW4y29YA&#10;pzy2dbuRwhrZ5SPqaW9OfgMAAP//AwBQSwMEFAAGAAgAAAAhADDWcXbfAAAADAEAAA8AAABkcnMv&#10;ZG93bnJldi54bWxMj8FOwzAQRO9I/IO1SNyok9AmEOJUCFGB4ESBuxObOGCvI9tpw9+znOC42qc3&#10;M812cZYddIijRwH5KgOmsfdqxEHA2+vu4gpYTBKVtB61gG8dYduenjSyVv6IL/qwTwMjCcZaCjAp&#10;TTXnsTfaybjyk0b6ffjgZKIzDFwFeSS5s7zIspI7OSIlGDnpO6P7r/3sBKylrR7UYzG/h+f7y938&#10;tJTdpxHi/Gy5vQGW9JL+YPitT9WhpU6dn1FFZslRFQWhAjb5NY0iolxvKmAdoXlWFcDbhv8f0f4A&#10;AAD//wMAUEsBAi0AFAAGAAgAAAAhALaDOJL+AAAA4QEAABMAAAAAAAAAAAAAAAAAAAAAAFtDb250&#10;ZW50X1R5cGVzXS54bWxQSwECLQAUAAYACAAAACEAOP0h/9YAAACUAQAACwAAAAAAAAAAAAAAAAAv&#10;AQAAX3JlbHMvLnJlbHNQSwECLQAUAAYACAAAACEAkvQgSKMCAAB/BQAADgAAAAAAAAAAAAAAAAAu&#10;AgAAZHJzL2Uyb0RvYy54bWxQSwECLQAUAAYACAAAACEAMNZxdt8AAAAMAQAADwAAAAAAAAAAAAAA&#10;AAD9BAAAZHJzL2Rvd25yZXYueG1sUEsFBgAAAAAEAAQA8wAAAAkGAAAAAA==&#10;" filled="f" stroked="f" strokeweight=".5pt">
                <v:textbox style="layout-flow:vertical-ideographic">
                  <w:txbxContent>
                    <w:p w:rsidR="002155C0" w:rsidRDefault="002155C0" w:rsidP="002155C0">
                      <w:pPr>
                        <w:rPr>
                          <w:rFonts w:ascii="HGP行書体" w:eastAsia="HGP行書体"/>
                          <w:sz w:val="88"/>
                          <w:szCs w:val="88"/>
                        </w:rPr>
                      </w:pPr>
                      <w:r>
                        <w:rPr>
                          <w:rFonts w:ascii="HGP行書体" w:eastAsia="HGP行書体" w:hint="eastAsia"/>
                          <w:sz w:val="88"/>
                          <w:szCs w:val="88"/>
                        </w:rPr>
                        <w:t>壽堂 太朗 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2037715</wp:posOffset>
                </wp:positionV>
                <wp:extent cx="488950" cy="1554480"/>
                <wp:effectExtent l="0" t="0" r="0" b="76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55C0" w:rsidRDefault="002155C0" w:rsidP="002155C0">
                            <w:pPr>
                              <w:ind w:firstLineChars="100" w:firstLine="360"/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36"/>
                              </w:rPr>
                              <w:t xml:space="preserve">課長代理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266.9pt;margin-top:160.45pt;width:38.5pt;height:122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HUVwIAAHsEAAAOAAAAZHJzL2Uyb0RvYy54bWysVEtu2zAQ3RfoHQjua9mOnDqC5cBN4KKA&#10;kQRw2qxpirIESByWpC25yxgIeoheoei659FFOqRkx027KrqhOF/OvDejyWVdFmQrtMlBxnTQ61Mi&#10;JIckl+uYfryfvxlTYiyTCStAipjuhKGX09evJpWKxBAyKBKhCSaRJqpUTDNrVRQEhmeiZKYHSkg0&#10;pqBLZlHU6yDRrMLsZREM+/3zoAKdKA1cGIPa69ZIpz5/mgpub9PUCEuKmGJt1p/anyt3BtMJi9aa&#10;qSznXRnsH6ooWS7x0WOqa2YZ2ej8j1RlzjUYSG2PQxlAmuZc+B6wm0H/RTfLjCnhe0FwjDrCZP5f&#10;Wn6zvdMkT5A7SiQrkaJm/9Q8fm8efzb7r6TZf2v2++bxB8pk4OCqlIkwaqkwztbvoHahnd6g0qFQ&#10;p7p0X+yPoB2B3x3BFrUlHJXheHwxQgtH02A0CsOxZyN4jlba2PcCSuIuMdVIpseYbRfG4ovoenBx&#10;j0mY50XhCS0kqWJ6fob5f7NgRCGdRvjR6NK4jtrK3c3Wq9oDcnboagXJDpvV0E6PUXyeY0ULZuwd&#10;0zgu2AWugL3FIy0AX4buRkkG+svf9M4/poJ9wi8lFQ5gTM3nDdOCkuKDRIYvBmHoJtYL4ejtEAV9&#10;almdWuSmvAKccWQR6/NX52+LwzXVUD7grszcu2hikmNtMeVWH4Qr2y4GbhsXs5l3wylVzC7kUnGX&#10;3GHnML+vH5hWHTEWKb2Bw7Cy6AU/rW/Lw2xjIc09eQ7rFllk0gk44Z7TbhvdCp3K3uv5nzH9BQAA&#10;//8DAFBLAwQUAAYACAAAACEA8YSQ6d8AAAALAQAADwAAAGRycy9kb3ducmV2LnhtbEyPzU7DMBCE&#10;70i8g7VI3KjdhKYlxKkQogLBiULvTrwkAf9EttOGt2c5wXF2RjPfVtvZGnbEEAfvJCwXAhi61uvB&#10;dRLe33ZXG2AxKaeV8Q4lfGOEbX1+VqlS+5N7xeM+dYxKXCyVhD6lseQ8tj1aFRd+REfehw9WJZKh&#10;4zqoE5VbwzMhCm7V4GihVyPe99h+7Scr4VqZ9aN+yqZDeHnId9PzXDSfvZSXF/PdLbCEc/oLwy8+&#10;oUNNTI2fnI7MSFjlOaEnCXkmboBRolgKujRkFas18Lri/3+ofwAAAP//AwBQSwECLQAUAAYACAAA&#10;ACEAtoM4kv4AAADhAQAAEwAAAAAAAAAAAAAAAAAAAAAAW0NvbnRlbnRfVHlwZXNdLnhtbFBLAQIt&#10;ABQABgAIAAAAIQA4/SH/1gAAAJQBAAALAAAAAAAAAAAAAAAAAC8BAABfcmVscy8ucmVsc1BLAQIt&#10;ABQABgAIAAAAIQAmAUHUVwIAAHsEAAAOAAAAAAAAAAAAAAAAAC4CAABkcnMvZTJvRG9jLnhtbFBL&#10;AQItABQABgAIAAAAIQDxhJDp3wAAAAsBAAAPAAAAAAAAAAAAAAAAALEEAABkcnMvZG93bnJldi54&#10;bWxQSwUGAAAAAAQABADzAAAAvQUAAAAA&#10;" filled="f" stroked="f" strokeweight=".5pt">
                <v:textbox style="layout-flow:vertical-ideographic">
                  <w:txbxContent>
                    <w:p w:rsidR="002155C0" w:rsidRDefault="002155C0" w:rsidP="002155C0">
                      <w:pPr>
                        <w:ind w:firstLineChars="100" w:firstLine="360"/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36"/>
                        </w:rPr>
                        <w:t xml:space="preserve">課長代理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7860" w:rsidRDefault="00C77860" w:rsidP="001A70DE"/>
    <w:p w:rsidR="00C77860" w:rsidRDefault="002155C0" w:rsidP="001A70DE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ge">
                  <wp:posOffset>1473835</wp:posOffset>
                </wp:positionV>
                <wp:extent cx="1362075" cy="5705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70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55C0" w:rsidRDefault="002155C0" w:rsidP="002155C0">
                            <w:pPr>
                              <w:rPr>
                                <w:rFonts w:ascii="HGP行書体" w:eastAsia="HGP行書体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64"/>
                                <w:szCs w:val="64"/>
                              </w:rPr>
                              <w:t>寿堂紙製品工業株式会社</w:t>
                            </w:r>
                          </w:p>
                          <w:p w:rsidR="002155C0" w:rsidRDefault="002155C0" w:rsidP="002155C0">
                            <w:pPr>
                              <w:ind w:firstLineChars="100" w:firstLine="520"/>
                              <w:rPr>
                                <w:rFonts w:ascii="HGP行書体" w:eastAsia="HGP行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52"/>
                                <w:szCs w:val="52"/>
                              </w:rPr>
                              <w:t>情報システム室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90.6pt;margin-top:116.05pt;width:107.25pt;height:4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UBWQIAAHoEAAAOAAAAZHJzL2Uyb0RvYy54bWysVM2O0zAQviPxDpbvNOk/RE1XZVdFSNXu&#10;Sl3Ys+s4TaTEY2y3STm20oqH4BUQZ54nL8LYabvVwglxcWY8P575vplMruqyIFuhTQ4ypt1OSImQ&#10;HJJcrmP66WH+5i0lxjKZsAKkiOlOGHo1ff1qUqlI9CCDIhGaYBJpokrFNLNWRUFgeCZKZjqghERj&#10;CrpkFlW9DhLNKsxeFkEvDEdBBTpRGrgwBm9vWiOd+vxpKri9S1MjLCliirVZf2p/rtwZTCcsWmum&#10;spwfy2D/UEXJcomPnlPdMMvIRud/pCpzrsFAajscygDSNOfC94DddMMX3SwzpoTvBcEx6gyT+X9p&#10;+e32XpM8iWmfEslKpKg5PDX7H83+V3P4RprD9+ZwaPY/USd9B1elTIRRS4Vxtn4PNdJ+ujd46VCo&#10;U126L/ZH0I7A785gi9oS7oL6o144HlLC0TYch8MBKpg/eA5X2tgPAkrihJhqZNODzLYLY1vXk4t7&#10;TcI8LwrPaCFJFdNRfxj6gLMFkxfS+Qo/G8c0rqW2dCfZelV7RAantlaQ7LBbDe34GMXnOVa0YMbe&#10;M43zgg3iDtg7PNIC8GU4SpRkoL/+7d75x1Swz/ilpMIJjKn5smFaUFJ8lEjxu+5g4EbWK4PhuIeK&#10;vrSsLi1yU14DDnkX901xLzp/W5zEVEP5iMsyc++iiUmOtcUUX2/Fa9vuBS4bF7OZd8IhVcwu5FJx&#10;l9oh5xB/qB+ZVkdaLDJ6C6dZZdELdlrflp/ZxkKae+oc0i2uSLlTcMA9+cdldBt0qXuv51/G9DcA&#10;AAD//wMAUEsDBBQABgAIAAAAIQDtUu2p4gAAAAwBAAAPAAAAZHJzL2Rvd25yZXYueG1sTI/BTsMw&#10;EETvSPyDtUjcqBOXtE0ap6pAvVYiVELcnNhNosbrKHbawNeznOC4mqeZt/lutj27mtF3DiXEiwiY&#10;wdrpDhsJp/fD0waYDwq16h0aCV/Gw664v8tVpt0N38y1DA2jEvSZktCGMGSc+7o1VvmFGwxSdnaj&#10;VYHOseF6VDcqtz0XUbTiVnVIC60azEtr6ks5WQnzR3o8VOlx30+fr8mz+D6VbrpI+fgw77fAgpnD&#10;Hwy/+qQOBTlVbkLtWS8h2cSCUAliKWJgRKzTZA2sIjReRivgRc7/P1H8AAAA//8DAFBLAQItABQA&#10;BgAIAAAAIQC2gziS/gAAAOEBAAATAAAAAAAAAAAAAAAAAAAAAABbQ29udGVudF9UeXBlc10ueG1s&#10;UEsBAi0AFAAGAAgAAAAhADj9If/WAAAAlAEAAAsAAAAAAAAAAAAAAAAALwEAAF9yZWxzLy5yZWxz&#10;UEsBAi0AFAAGAAgAAAAhAM5T1QFZAgAAegQAAA4AAAAAAAAAAAAAAAAALgIAAGRycy9lMm9Eb2Mu&#10;eG1sUEsBAi0AFAAGAAgAAAAhAO1S7aniAAAADAEAAA8AAAAAAAAAAAAAAAAAswQAAGRycy9kb3du&#10;cmV2LnhtbFBLBQYAAAAABAAEAPMAAADCBQAAAAA=&#10;" filled="f" stroked="f" strokeweight=".5pt">
                <v:textbox style="layout-flow:vertical-ideographic">
                  <w:txbxContent>
                    <w:p w:rsidR="002155C0" w:rsidRDefault="002155C0" w:rsidP="002155C0">
                      <w:pPr>
                        <w:rPr>
                          <w:rFonts w:ascii="HGP行書体" w:eastAsia="HGP行書体"/>
                          <w:sz w:val="64"/>
                          <w:szCs w:val="64"/>
                        </w:rPr>
                      </w:pPr>
                      <w:r>
                        <w:rPr>
                          <w:rFonts w:ascii="HGP行書体" w:eastAsia="HGP行書体" w:hint="eastAsia"/>
                          <w:sz w:val="64"/>
                          <w:szCs w:val="64"/>
                        </w:rPr>
                        <w:t>寿堂紙製品工業株式会社</w:t>
                      </w:r>
                    </w:p>
                    <w:p w:rsidR="002155C0" w:rsidRDefault="002155C0" w:rsidP="002155C0">
                      <w:pPr>
                        <w:ind w:firstLineChars="100" w:firstLine="520"/>
                        <w:rPr>
                          <w:rFonts w:ascii="HGP行書体" w:eastAsia="HGP行書体"/>
                          <w:sz w:val="52"/>
                          <w:szCs w:val="52"/>
                        </w:rPr>
                      </w:pPr>
                      <w:r>
                        <w:rPr>
                          <w:rFonts w:ascii="HGP行書体" w:eastAsia="HGP行書体" w:hint="eastAsia"/>
                          <w:sz w:val="52"/>
                          <w:szCs w:val="52"/>
                        </w:rPr>
                        <w:t>情報システム室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582780" w:rsidRDefault="00582780" w:rsidP="001A70DE"/>
    <w:p w:rsidR="00582780" w:rsidRDefault="00582780" w:rsidP="001A70DE"/>
    <w:p w:rsidR="00582780" w:rsidRDefault="00582780" w:rsidP="001A70DE"/>
    <w:p w:rsidR="00C77860" w:rsidRDefault="00C77860" w:rsidP="001A70DE"/>
    <w:p w:rsidR="00C77860" w:rsidRPr="001A70DE" w:rsidRDefault="00C77860" w:rsidP="001A70DE"/>
    <w:sectPr w:rsidR="00C77860" w:rsidRPr="001A70DE" w:rsidSect="001C2C24">
      <w:pgSz w:w="17577" w:h="12474" w:orient="landscape" w:code="311"/>
      <w:pgMar w:top="34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43" w:rsidRDefault="00BA6A43" w:rsidP="00582780">
      <w:r>
        <w:separator/>
      </w:r>
    </w:p>
  </w:endnote>
  <w:endnote w:type="continuationSeparator" w:id="0">
    <w:p w:rsidR="00BA6A43" w:rsidRDefault="00BA6A43" w:rsidP="005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43" w:rsidRDefault="00BA6A43" w:rsidP="00582780">
      <w:r>
        <w:separator/>
      </w:r>
    </w:p>
  </w:footnote>
  <w:footnote w:type="continuationSeparator" w:id="0">
    <w:p w:rsidR="00BA6A43" w:rsidRDefault="00BA6A43" w:rsidP="0058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174225"/>
    <w:rsid w:val="001A70DE"/>
    <w:rsid w:val="001C2C24"/>
    <w:rsid w:val="002155C0"/>
    <w:rsid w:val="00245F8E"/>
    <w:rsid w:val="00372E9E"/>
    <w:rsid w:val="00373E6A"/>
    <w:rsid w:val="004D1229"/>
    <w:rsid w:val="00582780"/>
    <w:rsid w:val="0077587A"/>
    <w:rsid w:val="007A1666"/>
    <w:rsid w:val="00952D37"/>
    <w:rsid w:val="009A1BDB"/>
    <w:rsid w:val="00BA6A43"/>
    <w:rsid w:val="00C77860"/>
    <w:rsid w:val="00CC31A6"/>
    <w:rsid w:val="00D569E5"/>
    <w:rsid w:val="00E43C00"/>
    <w:rsid w:val="00E73A5B"/>
    <w:rsid w:val="00F869E0"/>
    <w:rsid w:val="00FC09BB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7C54-C5DC-498E-8713-E93B1E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780"/>
  </w:style>
  <w:style w:type="paragraph" w:styleId="a7">
    <w:name w:val="footer"/>
    <w:basedOn w:val="a"/>
    <w:link w:val="a8"/>
    <w:uiPriority w:val="99"/>
    <w:unhideWhenUsed/>
    <w:rsid w:val="00582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19050">
          <a:solidFill>
            <a:schemeClr val="dk1">
              <a:lumMod val="0"/>
              <a:lumOff val="0"/>
            </a:schemeClr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5B9BD5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dk1">
                    <a:lumMod val="0"/>
                    <a:lumOff val="0"/>
                  </a:schemeClr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慶</dc:creator>
  <cp:keywords/>
  <dc:description/>
  <cp:lastModifiedBy>鈴木 慶</cp:lastModifiedBy>
  <cp:revision>7</cp:revision>
  <cp:lastPrinted>2019-11-01T06:14:00Z</cp:lastPrinted>
  <dcterms:created xsi:type="dcterms:W3CDTF">2019-11-01T06:18:00Z</dcterms:created>
  <dcterms:modified xsi:type="dcterms:W3CDTF">2019-11-06T01:46:00Z</dcterms:modified>
</cp:coreProperties>
</file>